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3AA66" w14:textId="104E246F" w:rsidR="004A1067" w:rsidRPr="004A1067" w:rsidRDefault="004A1067" w:rsidP="004A1067">
      <w:pPr>
        <w:spacing w:after="0" w:line="240" w:lineRule="auto"/>
        <w:jc w:val="center"/>
        <w:rPr>
          <w:color w:val="5B9BD5" w:themeColor="accent5"/>
          <w:sz w:val="40"/>
          <w:szCs w:val="40"/>
          <w:lang w:val="en-US"/>
        </w:rPr>
      </w:pPr>
      <w:bookmarkStart w:id="0" w:name="_Hlk121165831"/>
      <w:bookmarkEnd w:id="0"/>
      <w:r w:rsidRPr="004A1067">
        <w:rPr>
          <w:color w:val="5B9BD5" w:themeColor="accent5"/>
          <w:sz w:val="40"/>
          <w:szCs w:val="40"/>
          <w:lang w:val="en-US"/>
        </w:rPr>
        <w:t>Game Hardware 3</w:t>
      </w:r>
    </w:p>
    <w:p w14:paraId="20D87CE9" w14:textId="3E2B75DD" w:rsidR="004A1067" w:rsidRPr="004A1067" w:rsidRDefault="004A1067" w:rsidP="004A1067">
      <w:pPr>
        <w:spacing w:after="0" w:line="240" w:lineRule="auto"/>
        <w:jc w:val="center"/>
        <w:rPr>
          <w:color w:val="000000" w:themeColor="text1"/>
          <w:sz w:val="24"/>
          <w:szCs w:val="24"/>
          <w:lang w:val="en-US"/>
        </w:rPr>
      </w:pPr>
      <w:r w:rsidRPr="004A1067">
        <w:rPr>
          <w:color w:val="000000" w:themeColor="text1"/>
          <w:sz w:val="24"/>
          <w:szCs w:val="24"/>
          <w:lang w:val="en-US"/>
        </w:rPr>
        <w:t xml:space="preserve">CA </w:t>
      </w:r>
      <w:r w:rsidRPr="004A1067">
        <w:rPr>
          <w:color w:val="000000" w:themeColor="text1"/>
          <w:sz w:val="28"/>
          <w:szCs w:val="28"/>
          <w:lang w:val="en-US"/>
        </w:rPr>
        <w:t>Project</w:t>
      </w:r>
    </w:p>
    <w:p w14:paraId="5A5864B2" w14:textId="3D3F0951" w:rsidR="004A1067" w:rsidRPr="004A1067" w:rsidRDefault="004A1067" w:rsidP="004A1067">
      <w:pPr>
        <w:pBdr>
          <w:bottom w:val="single" w:sz="6" w:space="1" w:color="auto"/>
        </w:pBdr>
        <w:spacing w:after="0" w:line="240" w:lineRule="auto"/>
        <w:jc w:val="center"/>
        <w:rPr>
          <w:color w:val="000000" w:themeColor="text1"/>
          <w:lang w:val="en-US"/>
        </w:rPr>
      </w:pPr>
      <w:r w:rsidRPr="004A1067">
        <w:rPr>
          <w:color w:val="000000" w:themeColor="text1"/>
          <w:sz w:val="24"/>
          <w:szCs w:val="24"/>
          <w:lang w:val="en-US"/>
        </w:rPr>
        <w:t>Submitted by Liam Ross (</w:t>
      </w:r>
      <w:r w:rsidRPr="004A1067">
        <w:rPr>
          <w:color w:val="000000" w:themeColor="text1"/>
          <w:lang w:val="en-US"/>
        </w:rPr>
        <w:t>A00282639</w:t>
      </w:r>
      <w:r w:rsidRPr="004A1067">
        <w:rPr>
          <w:color w:val="000000" w:themeColor="text1"/>
          <w:sz w:val="24"/>
          <w:szCs w:val="24"/>
          <w:lang w:val="en-US"/>
        </w:rPr>
        <w:t>)</w:t>
      </w:r>
    </w:p>
    <w:p w14:paraId="49CE5037" w14:textId="0AE8220E" w:rsidR="00E2774B" w:rsidRDefault="00E2774B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lang w:val="en-US"/>
        </w:rPr>
      </w:pPr>
    </w:p>
    <w:p w14:paraId="4B99F0F3" w14:textId="5EAA5C67" w:rsidR="00E167C1" w:rsidRPr="00393849" w:rsidRDefault="00006CE6" w:rsidP="00E2774B">
      <w:pPr>
        <w:spacing w:after="0" w:line="240" w:lineRule="auto"/>
        <w:rPr>
          <w:b/>
          <w:bCs/>
          <w:color w:val="5B9BD5" w:themeColor="accent5"/>
          <w:sz w:val="28"/>
          <w:szCs w:val="28"/>
          <w:u w:val="single"/>
          <w:lang w:val="en-US"/>
        </w:rPr>
      </w:pPr>
      <w:r w:rsidRPr="00006CE6">
        <w:rPr>
          <w:b/>
          <w:bCs/>
          <w:color w:val="5B9BD5" w:themeColor="accent5"/>
          <w:sz w:val="24"/>
          <w:szCs w:val="24"/>
          <w:u w:val="single"/>
          <w:lang w:val="en-US"/>
        </w:rPr>
        <w:t>Detections:</w:t>
      </w:r>
    </w:p>
    <w:p w14:paraId="48A7D002" w14:textId="4D4FB08E" w:rsidR="00006CE6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Face and Eye Detection</w:t>
      </w:r>
    </w:p>
    <w:p w14:paraId="053526C4" w14:textId="631CD776" w:rsidR="00351842" w:rsidRDefault="00351842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5FE9B936" w14:textId="2F7606B1" w:rsidR="00351842" w:rsidRDefault="001935FF" w:rsidP="00351842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351842" w:rsidRPr="00351842">
        <w:rPr>
          <w:bCs/>
          <w:color w:val="000000" w:themeColor="text1"/>
          <w:lang w:val="en-US"/>
        </w:rPr>
        <w:t xml:space="preserve">: </w:t>
      </w:r>
      <w:r w:rsidR="00351842" w:rsidRPr="00351842">
        <w:rPr>
          <w:color w:val="000000" w:themeColor="text1"/>
          <w:lang w:val="en-US"/>
        </w:rPr>
        <w:t>haarcascade_frontalface_default.xml</w:t>
      </w:r>
      <w:r w:rsidR="00351842" w:rsidRPr="00351842">
        <w:rPr>
          <w:color w:val="000000" w:themeColor="text1"/>
          <w:lang w:val="en-US"/>
        </w:rPr>
        <w:t xml:space="preserve"> &amp; </w:t>
      </w:r>
      <w:r w:rsidR="00351842" w:rsidRPr="00351842">
        <w:rPr>
          <w:color w:val="000000" w:themeColor="text1"/>
          <w:lang w:val="en-US"/>
        </w:rPr>
        <w:t>haarcascade_eye.xml</w:t>
      </w:r>
    </w:p>
    <w:p w14:paraId="08252B92" w14:textId="033FE482" w:rsidR="00351842" w:rsidRPr="00351842" w:rsidRDefault="00351842" w:rsidP="00351842">
      <w:pPr>
        <w:spacing w:after="0" w:line="240" w:lineRule="auto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452E0ACB" wp14:editId="1F35E754">
            <wp:extent cx="4495468" cy="3371850"/>
            <wp:effectExtent l="0" t="0" r="635" b="0"/>
            <wp:docPr id="1" name="Picture 1" descr="A collage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llage of a person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683" cy="337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8DA" w14:textId="79EE400B" w:rsidR="00351842" w:rsidRPr="00351842" w:rsidRDefault="00351842" w:rsidP="00351842">
      <w:pPr>
        <w:spacing w:after="0" w:line="240" w:lineRule="auto"/>
        <w:rPr>
          <w:color w:val="000000" w:themeColor="text1"/>
          <w:lang w:val="en-US"/>
        </w:rPr>
      </w:pPr>
    </w:p>
    <w:p w14:paraId="6482B4CA" w14:textId="0D2B3A9A" w:rsidR="00351842" w:rsidRDefault="001935FF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A93285" w:rsidRPr="00A93285">
        <w:rPr>
          <w:bCs/>
          <w:color w:val="000000" w:themeColor="text1"/>
          <w:lang w:val="en-US"/>
        </w:rPr>
        <w:t xml:space="preserve">: </w:t>
      </w:r>
      <w:r w:rsidR="00A93285" w:rsidRPr="00A93285">
        <w:rPr>
          <w:color w:val="000000" w:themeColor="text1"/>
          <w:lang w:val="en-US"/>
        </w:rPr>
        <w:t>lbpcascade_frontalface_improved.xml</w:t>
      </w:r>
      <w:r w:rsidR="00A93285">
        <w:rPr>
          <w:color w:val="000000" w:themeColor="text1"/>
          <w:lang w:val="en-US"/>
        </w:rPr>
        <w:t xml:space="preserve"> </w:t>
      </w:r>
      <w:r w:rsidR="00A93285" w:rsidRPr="00351842">
        <w:rPr>
          <w:color w:val="000000" w:themeColor="text1"/>
          <w:lang w:val="en-US"/>
        </w:rPr>
        <w:t>&amp; haarcascade_eye.xml</w:t>
      </w:r>
    </w:p>
    <w:p w14:paraId="04D401CD" w14:textId="7C412A78" w:rsidR="001C1362" w:rsidRPr="00A93285" w:rsidRDefault="001C1362" w:rsidP="00E2774B">
      <w:pPr>
        <w:spacing w:after="0" w:line="240" w:lineRule="auto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6B073720" wp14:editId="6E3C66F2">
            <wp:extent cx="4495467" cy="3371850"/>
            <wp:effectExtent l="0" t="0" r="635" b="0"/>
            <wp:docPr id="2" name="Picture 2" descr="A collage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lage of peopl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43" cy="338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25D4" w14:textId="2D5CE7C5" w:rsidR="00F51037" w:rsidRPr="00393849" w:rsidRDefault="00F51037" w:rsidP="00E2774B">
      <w:pPr>
        <w:spacing w:after="0" w:line="240" w:lineRule="auto"/>
        <w:rPr>
          <w:bCs/>
          <w:color w:val="000000" w:themeColor="text1"/>
          <w:lang w:val="en-US"/>
        </w:rPr>
      </w:pPr>
    </w:p>
    <w:p w14:paraId="60343B6B" w14:textId="4E798201" w:rsidR="00F51037" w:rsidRDefault="00F51037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Face and Smile Detection</w:t>
      </w:r>
    </w:p>
    <w:p w14:paraId="267D4106" w14:textId="77777777" w:rsidR="001935FF" w:rsidRDefault="001935FF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43898277" w14:textId="4E1B0DE3" w:rsidR="000E7F55" w:rsidRDefault="001935FF" w:rsidP="000E7F55">
      <w:pPr>
        <w:spacing w:after="0" w:line="240" w:lineRule="auto"/>
        <w:rPr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="000E7F55" w:rsidRPr="00A93285">
        <w:rPr>
          <w:bCs/>
          <w:color w:val="000000" w:themeColor="text1"/>
          <w:lang w:val="en-US"/>
        </w:rPr>
        <w:t xml:space="preserve">: </w:t>
      </w:r>
      <w:r w:rsidR="000E7F55" w:rsidRPr="00A93285">
        <w:rPr>
          <w:color w:val="000000" w:themeColor="text1"/>
          <w:lang w:val="en-US"/>
        </w:rPr>
        <w:t>lbpcascade_frontalface_improved.xml</w:t>
      </w:r>
      <w:r w:rsidR="000E7F55">
        <w:rPr>
          <w:color w:val="000000" w:themeColor="text1"/>
          <w:lang w:val="en-US"/>
        </w:rPr>
        <w:t xml:space="preserve"> </w:t>
      </w:r>
      <w:r w:rsidR="000E7F55" w:rsidRPr="00351842">
        <w:rPr>
          <w:color w:val="000000" w:themeColor="text1"/>
          <w:lang w:val="en-US"/>
        </w:rPr>
        <w:t>&amp; haarcascade_</w:t>
      </w:r>
      <w:r w:rsidR="000E7F55">
        <w:rPr>
          <w:color w:val="000000" w:themeColor="text1"/>
          <w:lang w:val="en-US"/>
        </w:rPr>
        <w:t>smile</w:t>
      </w:r>
      <w:r w:rsidR="000E7F55" w:rsidRPr="00351842">
        <w:rPr>
          <w:color w:val="000000" w:themeColor="text1"/>
          <w:lang w:val="en-US"/>
        </w:rPr>
        <w:t>.xml</w:t>
      </w:r>
    </w:p>
    <w:p w14:paraId="20DE66E2" w14:textId="03B8664E" w:rsidR="007208D5" w:rsidRDefault="007208D5" w:rsidP="000E7F55">
      <w:pPr>
        <w:spacing w:after="0" w:line="240" w:lineRule="auto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5439733C" wp14:editId="56B7E598">
            <wp:extent cx="4825642" cy="3619500"/>
            <wp:effectExtent l="0" t="0" r="0" b="0"/>
            <wp:docPr id="3" name="Picture 3" descr="A collage of peop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llage of people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364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CBCE" w14:textId="77777777" w:rsidR="000E7F55" w:rsidRPr="00351842" w:rsidRDefault="000E7F55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1DC00D52" w14:textId="6BCBB48A" w:rsidR="00006CE6" w:rsidRPr="00351842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00DA035B" w14:textId="2E3442CC" w:rsidR="00006CE6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Number Plate Detection</w:t>
      </w:r>
    </w:p>
    <w:p w14:paraId="25F347C1" w14:textId="77777777" w:rsidR="001935FF" w:rsidRDefault="001935FF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3A587F28" w14:textId="67D76CE5" w:rsidR="00A7564E" w:rsidRDefault="001935FF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>Classifiers Used</w:t>
      </w:r>
      <w:r w:rsidRPr="00A7564E">
        <w:rPr>
          <w:bCs/>
          <w:color w:val="000000" w:themeColor="text1"/>
          <w:lang w:val="en-US"/>
        </w:rPr>
        <w:t xml:space="preserve"> </w:t>
      </w:r>
      <w:r w:rsidR="00A7564E" w:rsidRPr="00A7564E">
        <w:rPr>
          <w:bCs/>
          <w:color w:val="000000" w:themeColor="text1"/>
          <w:lang w:val="en-US"/>
        </w:rPr>
        <w:t>haarcascade_russian_plate_number.xml</w:t>
      </w:r>
    </w:p>
    <w:p w14:paraId="6DEEC03A" w14:textId="7B0C6349" w:rsidR="006A6669" w:rsidRPr="00A7564E" w:rsidRDefault="006A6669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noProof/>
          <w:color w:val="000000" w:themeColor="text1"/>
          <w:lang w:val="en-US"/>
        </w:rPr>
        <w:drawing>
          <wp:inline distT="0" distB="0" distL="0" distR="0" wp14:anchorId="2549D60A" wp14:editId="25DB1D4D">
            <wp:extent cx="4886325" cy="3665015"/>
            <wp:effectExtent l="0" t="0" r="0" b="0"/>
            <wp:docPr id="4" name="Picture 4" descr="A collage of a car accid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llage of a car acciden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717" cy="36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7CFF" w14:textId="6F8F09E4" w:rsidR="00006CE6" w:rsidRPr="00351842" w:rsidRDefault="00006CE6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3A7E6412" w14:textId="771A673C" w:rsidR="00A7564E" w:rsidRDefault="00A9261D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  <w:r w:rsidRPr="00351842">
        <w:rPr>
          <w:bCs/>
          <w:color w:val="000000" w:themeColor="text1"/>
          <w:u w:val="single"/>
          <w:lang w:val="en-US"/>
        </w:rPr>
        <w:t>Car Detection</w:t>
      </w:r>
    </w:p>
    <w:p w14:paraId="4AF7543E" w14:textId="77777777" w:rsidR="00E204B7" w:rsidRPr="00E204B7" w:rsidRDefault="00E204B7" w:rsidP="00E2774B">
      <w:pPr>
        <w:spacing w:after="0" w:line="240" w:lineRule="auto"/>
        <w:rPr>
          <w:bCs/>
          <w:color w:val="000000" w:themeColor="text1"/>
          <w:u w:val="single"/>
          <w:lang w:val="en-US"/>
        </w:rPr>
      </w:pPr>
    </w:p>
    <w:p w14:paraId="164F29C9" w14:textId="3F502A12" w:rsidR="00A7564E" w:rsidRPr="00A7564E" w:rsidRDefault="00A7564E" w:rsidP="00E2774B">
      <w:pPr>
        <w:spacing w:after="0" w:line="240" w:lineRule="auto"/>
        <w:rPr>
          <w:bCs/>
          <w:color w:val="000000" w:themeColor="text1"/>
          <w:lang w:val="en-US"/>
        </w:rPr>
      </w:pPr>
      <w:r>
        <w:rPr>
          <w:bCs/>
          <w:color w:val="000000" w:themeColor="text1"/>
          <w:lang w:val="en-US"/>
        </w:rPr>
        <w:t xml:space="preserve">Using </w:t>
      </w:r>
      <w:r w:rsidRPr="00A7564E">
        <w:rPr>
          <w:bCs/>
          <w:color w:val="000000" w:themeColor="text1"/>
          <w:lang w:val="en-US"/>
        </w:rPr>
        <w:t>haarcascade_car.xml</w:t>
      </w:r>
    </w:p>
    <w:p w14:paraId="225CD6D5" w14:textId="5A1F9EE4" w:rsidR="00006CE6" w:rsidRDefault="00E204B7" w:rsidP="00E2774B">
      <w:pPr>
        <w:spacing w:after="0" w:line="240" w:lineRule="auto"/>
        <w:rPr>
          <w:color w:val="5B9BD5" w:themeColor="accent5"/>
          <w:sz w:val="24"/>
          <w:szCs w:val="24"/>
          <w:lang w:val="en-US"/>
        </w:rPr>
      </w:pPr>
      <w:r>
        <w:rPr>
          <w:noProof/>
          <w:color w:val="5B9BD5" w:themeColor="accent5"/>
          <w:sz w:val="24"/>
          <w:szCs w:val="24"/>
          <w:lang w:val="en-US"/>
        </w:rPr>
        <w:drawing>
          <wp:inline distT="0" distB="0" distL="0" distR="0" wp14:anchorId="0A1F73AA" wp14:editId="102B82BC">
            <wp:extent cx="5244713" cy="3933825"/>
            <wp:effectExtent l="0" t="0" r="0" b="0"/>
            <wp:docPr id="5" name="Picture 5" descr="A picture containing text, road, way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road, way, sce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327" cy="393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29E6" w14:textId="77777777" w:rsidR="00E204B7" w:rsidRPr="00F537F9" w:rsidRDefault="00E204B7" w:rsidP="00E2774B">
      <w:pPr>
        <w:spacing w:after="0" w:line="240" w:lineRule="auto"/>
        <w:rPr>
          <w:color w:val="5B9BD5" w:themeColor="accent5"/>
          <w:sz w:val="24"/>
          <w:szCs w:val="24"/>
          <w:lang w:val="en-US"/>
        </w:rPr>
      </w:pPr>
    </w:p>
    <w:p w14:paraId="29AC503B" w14:textId="6D26BFA4" w:rsidR="000D3335" w:rsidRDefault="000D3335" w:rsidP="00E2774B">
      <w:pPr>
        <w:spacing w:after="0" w:line="240" w:lineRule="auto"/>
        <w:rPr>
          <w:b/>
          <w:color w:val="5B9BD5" w:themeColor="accent5"/>
          <w:sz w:val="24"/>
          <w:szCs w:val="24"/>
          <w:u w:val="single"/>
          <w:lang w:val="en-US"/>
        </w:rPr>
      </w:pPr>
      <w:r>
        <w:rPr>
          <w:b/>
          <w:color w:val="5B9BD5" w:themeColor="accent5"/>
          <w:sz w:val="24"/>
          <w:szCs w:val="24"/>
          <w:u w:val="single"/>
          <w:lang w:val="en-US"/>
        </w:rPr>
        <w:t>Report</w:t>
      </w:r>
    </w:p>
    <w:p w14:paraId="0292D537" w14:textId="42B209E1" w:rsidR="000D3335" w:rsidRDefault="000D3335" w:rsidP="00E2774B">
      <w:pPr>
        <w:spacing w:after="0" w:line="240" w:lineRule="auto"/>
        <w:rPr>
          <w:bCs/>
          <w:color w:val="000000" w:themeColor="text1"/>
          <w:lang w:val="en-US"/>
        </w:rPr>
      </w:pPr>
      <w:r w:rsidRPr="000D3335">
        <w:rPr>
          <w:bCs/>
          <w:color w:val="000000" w:themeColor="text1"/>
          <w:lang w:val="en-US"/>
        </w:rPr>
        <w:t>Blah</w:t>
      </w:r>
    </w:p>
    <w:p w14:paraId="4331CDBC" w14:textId="77777777" w:rsidR="000D3335" w:rsidRPr="000D3335" w:rsidRDefault="000D3335" w:rsidP="00E2774B">
      <w:pPr>
        <w:spacing w:after="0" w:line="240" w:lineRule="auto"/>
        <w:rPr>
          <w:bCs/>
          <w:color w:val="000000" w:themeColor="text1"/>
          <w:lang w:val="en-US"/>
        </w:rPr>
      </w:pPr>
    </w:p>
    <w:p w14:paraId="199C68A1" w14:textId="2EB9D1A4" w:rsidR="00E167C1" w:rsidRPr="00F537F9" w:rsidRDefault="00E167C1" w:rsidP="00E2774B">
      <w:pPr>
        <w:spacing w:after="0" w:line="240" w:lineRule="auto"/>
        <w:rPr>
          <w:b/>
          <w:color w:val="5B9BD5" w:themeColor="accent5"/>
          <w:sz w:val="24"/>
          <w:szCs w:val="24"/>
          <w:u w:val="single"/>
          <w:lang w:val="en-US"/>
        </w:rPr>
      </w:pPr>
      <w:r w:rsidRPr="00F537F9">
        <w:rPr>
          <w:b/>
          <w:color w:val="5B9BD5" w:themeColor="accent5"/>
          <w:sz w:val="24"/>
          <w:szCs w:val="24"/>
          <w:u w:val="single"/>
          <w:lang w:val="en-US"/>
        </w:rPr>
        <w:t>Software Used:</w:t>
      </w:r>
    </w:p>
    <w:p w14:paraId="07355BB6" w14:textId="05A0AAB4" w:rsidR="00F537F9" w:rsidRPr="00393849" w:rsidRDefault="00F537F9" w:rsidP="00E2774B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OS:</w:t>
      </w:r>
    </w:p>
    <w:p w14:paraId="46C20621" w14:textId="54174058" w:rsidR="00F537F9" w:rsidRPr="00393849" w:rsidRDefault="00335170" w:rsidP="00F537F9">
      <w:pPr>
        <w:pStyle w:val="ListParagraph"/>
        <w:numPr>
          <w:ilvl w:val="0"/>
          <w:numId w:val="3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macOS Monterey – Version 12.4</w:t>
      </w:r>
    </w:p>
    <w:p w14:paraId="2F95E9D8" w14:textId="2D3A567D" w:rsidR="00F537F9" w:rsidRPr="00393849" w:rsidRDefault="00F537F9" w:rsidP="00F537F9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Python:</w:t>
      </w:r>
    </w:p>
    <w:p w14:paraId="3214C8C3" w14:textId="4619C782" w:rsidR="00F537F9" w:rsidRPr="00393849" w:rsidRDefault="00F537F9" w:rsidP="00F537F9">
      <w:pPr>
        <w:pStyle w:val="ListParagraph"/>
        <w:numPr>
          <w:ilvl w:val="0"/>
          <w:numId w:val="3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Version: 3.10</w:t>
      </w:r>
    </w:p>
    <w:p w14:paraId="76BB532B" w14:textId="77777777" w:rsidR="00F537F9" w:rsidRPr="00393849" w:rsidRDefault="00F537F9" w:rsidP="00E2774B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 xml:space="preserve">Packages: </w:t>
      </w:r>
    </w:p>
    <w:p w14:paraId="7869E73D" w14:textId="3940C40C" w:rsidR="00F537F9" w:rsidRPr="00393849" w:rsidRDefault="00F537F9" w:rsidP="00F537F9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OpenCV – Version: 4.6.0.66</w:t>
      </w:r>
    </w:p>
    <w:p w14:paraId="7A5B9842" w14:textId="023864E3" w:rsidR="00F537F9" w:rsidRPr="00393849" w:rsidRDefault="00F537F9" w:rsidP="00F537F9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Numpy – Version: 1.23.5</w:t>
      </w:r>
    </w:p>
    <w:p w14:paraId="0D9D5B4B" w14:textId="77777777" w:rsidR="00F537F9" w:rsidRPr="00393849" w:rsidRDefault="00F537F9" w:rsidP="00E2774B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Environment</w:t>
      </w:r>
    </w:p>
    <w:p w14:paraId="3B585F4B" w14:textId="2CF81A9B" w:rsidR="00F537F9" w:rsidRPr="00393849" w:rsidRDefault="00F537F9" w:rsidP="00F537F9">
      <w:pPr>
        <w:pStyle w:val="ListParagraph"/>
        <w:numPr>
          <w:ilvl w:val="0"/>
          <w:numId w:val="2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PyCharm</w:t>
      </w:r>
      <w:r w:rsidR="00393849">
        <w:rPr>
          <w:color w:val="000000" w:themeColor="text1"/>
          <w:lang w:val="en-US"/>
        </w:rPr>
        <w:t xml:space="preserve"> IDE – Version 2022.2.4</w:t>
      </w:r>
    </w:p>
    <w:p w14:paraId="3120AA5B" w14:textId="4FC1E4F3" w:rsidR="00F537F9" w:rsidRPr="00393849" w:rsidRDefault="00F537F9" w:rsidP="00E2774B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Classifiers:</w:t>
      </w:r>
    </w:p>
    <w:p w14:paraId="5C7917F7" w14:textId="0A9D2425" w:rsidR="00F537F9" w:rsidRPr="00393849" w:rsidRDefault="00F537F9" w:rsidP="00F537F9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haarcascade_russian_plate_number.xml</w:t>
      </w:r>
    </w:p>
    <w:p w14:paraId="4980461B" w14:textId="30E4B175" w:rsidR="00F537F9" w:rsidRPr="00393849" w:rsidRDefault="00F537F9" w:rsidP="00F537F9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haarcascade_car.xml</w:t>
      </w:r>
    </w:p>
    <w:p w14:paraId="50789B90" w14:textId="6289C420" w:rsidR="00F537F9" w:rsidRPr="00393849" w:rsidRDefault="00F537F9" w:rsidP="00F537F9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haarcascade_frontalface_default.xml</w:t>
      </w:r>
    </w:p>
    <w:p w14:paraId="5A35EA3F" w14:textId="4F3A9C6D" w:rsidR="00F537F9" w:rsidRPr="00393849" w:rsidRDefault="00F537F9" w:rsidP="00F537F9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lbpcascade_frontalface_improved.xml</w:t>
      </w:r>
    </w:p>
    <w:p w14:paraId="168FE2A2" w14:textId="775A5C43" w:rsidR="00F51037" w:rsidRPr="00393849" w:rsidRDefault="00F51037" w:rsidP="00F537F9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haarcasade_smile.xml</w:t>
      </w:r>
    </w:p>
    <w:p w14:paraId="4FAC421A" w14:textId="0993702A" w:rsidR="00371F9C" w:rsidRPr="00393849" w:rsidRDefault="00F537F9" w:rsidP="00A9261D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haarcascade_eye.xml</w:t>
      </w:r>
    </w:p>
    <w:p w14:paraId="78429F4C" w14:textId="14BF3FD3" w:rsidR="005457BF" w:rsidRPr="00393849" w:rsidRDefault="00F51037" w:rsidP="00A9261D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cars.xml</w:t>
      </w:r>
    </w:p>
    <w:p w14:paraId="24D23C8E" w14:textId="4BD4062A" w:rsidR="00E167C1" w:rsidRPr="00393849" w:rsidRDefault="00371F9C" w:rsidP="00E2774B">
      <w:p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Python</w:t>
      </w:r>
      <w:r w:rsidR="00393849">
        <w:rPr>
          <w:color w:val="000000" w:themeColor="text1"/>
          <w:lang w:val="en-US"/>
        </w:rPr>
        <w:t xml:space="preserve"> Source</w:t>
      </w:r>
      <w:r w:rsidRPr="00393849">
        <w:rPr>
          <w:color w:val="000000" w:themeColor="text1"/>
          <w:lang w:val="en-US"/>
        </w:rPr>
        <w:t xml:space="preserve"> Code:</w:t>
      </w:r>
    </w:p>
    <w:p w14:paraId="649261EC" w14:textId="4ADEE5F8" w:rsidR="00371F9C" w:rsidRPr="00393849" w:rsidRDefault="00371F9C" w:rsidP="00A9261D">
      <w:pPr>
        <w:pStyle w:val="ListParagraph"/>
        <w:numPr>
          <w:ilvl w:val="0"/>
          <w:numId w:val="1"/>
        </w:numPr>
        <w:spacing w:after="0" w:line="240" w:lineRule="auto"/>
        <w:rPr>
          <w:color w:val="000000" w:themeColor="text1"/>
          <w:lang w:val="en-US"/>
        </w:rPr>
      </w:pPr>
      <w:r w:rsidRPr="00393849">
        <w:rPr>
          <w:color w:val="000000" w:themeColor="text1"/>
          <w:lang w:val="en-US"/>
        </w:rPr>
        <w:t>Found in *whatever directory*</w:t>
      </w:r>
    </w:p>
    <w:p w14:paraId="5BEA877B" w14:textId="77777777" w:rsidR="00E2774B" w:rsidRPr="004A1067" w:rsidRDefault="00E2774B" w:rsidP="00E2774B">
      <w:pPr>
        <w:spacing w:after="0" w:line="240" w:lineRule="auto"/>
        <w:rPr>
          <w:b/>
          <w:bCs/>
          <w:color w:val="5B9BD5" w:themeColor="accent5"/>
          <w:sz w:val="24"/>
          <w:szCs w:val="24"/>
          <w:lang w:val="en-US"/>
        </w:rPr>
      </w:pPr>
    </w:p>
    <w:p w14:paraId="40D4FE29" w14:textId="1C0E64CF" w:rsidR="000C6D4F" w:rsidRPr="00081986" w:rsidRDefault="000C6D4F" w:rsidP="00F70089">
      <w:pPr>
        <w:spacing w:after="0" w:line="240" w:lineRule="auto"/>
        <w:rPr>
          <w:b/>
          <w:bCs/>
          <w:color w:val="5B9BD5" w:themeColor="accent5"/>
          <w:sz w:val="24"/>
          <w:szCs w:val="24"/>
          <w:u w:val="single"/>
          <w:lang w:val="en-US"/>
        </w:rPr>
      </w:pPr>
      <w:r w:rsidRPr="00081986">
        <w:rPr>
          <w:b/>
          <w:bCs/>
          <w:color w:val="5B9BD5" w:themeColor="accent5"/>
          <w:sz w:val="24"/>
          <w:szCs w:val="24"/>
          <w:u w:val="single"/>
          <w:lang w:val="en-US"/>
        </w:rPr>
        <w:t>References:</w:t>
      </w:r>
    </w:p>
    <w:p w14:paraId="680A96C2" w14:textId="42398CA5" w:rsidR="00081986" w:rsidRPr="0096027A" w:rsidRDefault="00081986" w:rsidP="00F70089">
      <w:pPr>
        <w:spacing w:after="0" w:line="240" w:lineRule="auto"/>
        <w:rPr>
          <w:b/>
          <w:bCs/>
          <w:u w:val="single"/>
          <w:lang w:val="en-US"/>
        </w:rPr>
      </w:pPr>
      <w:r w:rsidRPr="0096027A">
        <w:rPr>
          <w:b/>
          <w:bCs/>
          <w:u w:val="single"/>
          <w:lang w:val="en-US"/>
        </w:rPr>
        <w:t>Images:</w:t>
      </w:r>
    </w:p>
    <w:p w14:paraId="7B92214B" w14:textId="30142180" w:rsidR="00E75CF7" w:rsidRDefault="0096027A" w:rsidP="00F70089">
      <w:pPr>
        <w:spacing w:after="0" w:line="240" w:lineRule="auto"/>
        <w:rPr>
          <w:rStyle w:val="Hyperlink"/>
          <w:u w:val="none"/>
          <w:lang w:val="en-US"/>
        </w:rPr>
      </w:pPr>
      <w:r w:rsidRPr="0096027A">
        <w:rPr>
          <w:lang w:val="en-US"/>
        </w:rPr>
        <w:t xml:space="preserve">cars.jpeg: </w:t>
      </w:r>
      <w:hyperlink r:id="rId10" w:history="1">
        <w:r w:rsidRPr="0096027A">
          <w:rPr>
            <w:rStyle w:val="Hyperlink"/>
            <w:u w:val="none"/>
            <w:lang w:val="en-US"/>
          </w:rPr>
          <w:t>https://pixabay.com/photos/highway-city-cars-traffic-road-7213206/</w:t>
        </w:r>
      </w:hyperlink>
    </w:p>
    <w:p w14:paraId="0BC7C09B" w14:textId="523B90A3" w:rsidR="00554474" w:rsidRDefault="007C0EEC" w:rsidP="00F70089">
      <w:pPr>
        <w:spacing w:after="0" w:line="240" w:lineRule="auto"/>
        <w:rPr>
          <w:rStyle w:val="Hyperlink"/>
          <w:u w:val="none"/>
          <w:lang w:val="en-US"/>
        </w:rPr>
      </w:pPr>
      <w:r>
        <w:rPr>
          <w:rStyle w:val="Hyperlink"/>
          <w:color w:val="000000" w:themeColor="text1"/>
          <w:u w:val="none"/>
          <w:lang w:val="en-US"/>
        </w:rPr>
        <w:t>c</w:t>
      </w:r>
      <w:r w:rsidRPr="007C0EEC">
        <w:rPr>
          <w:rStyle w:val="Hyperlink"/>
          <w:color w:val="000000" w:themeColor="text1"/>
          <w:u w:val="none"/>
          <w:lang w:val="en-US"/>
        </w:rPr>
        <w:t xml:space="preserve">ars1.jpeg: </w:t>
      </w:r>
      <w:hyperlink r:id="rId11" w:history="1">
        <w:r w:rsidR="00E75CF7" w:rsidRPr="004075E4">
          <w:rPr>
            <w:rStyle w:val="Hyperlink"/>
            <w:lang w:val="en-US"/>
          </w:rPr>
          <w:t>https://driversed.com/trending/the-best-defense-preparing-to-share-the-road-with-self-driving-cars</w:t>
        </w:r>
      </w:hyperlink>
    </w:p>
    <w:p w14:paraId="7CEF6675" w14:textId="67FEC485" w:rsidR="00E75CF7" w:rsidRDefault="00E75CF7" w:rsidP="00E75CF7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>chevelle</w:t>
      </w:r>
      <w:r>
        <w:rPr>
          <w:lang w:val="en-US"/>
        </w:rPr>
        <w:t>70</w:t>
      </w:r>
      <w:r>
        <w:rPr>
          <w:lang w:val="en-US"/>
        </w:rPr>
        <w:t xml:space="preserve">.jpg: </w:t>
      </w:r>
      <w:hyperlink r:id="rId12" w:history="1">
        <w:r w:rsidRPr="004F1788">
          <w:rPr>
            <w:rStyle w:val="Hyperlink"/>
            <w:lang w:val="en-US"/>
          </w:rPr>
          <w:t>https://www.barrett-jackson.com/Events/Event/Details/1970-CHEVROLET-CHEVELLE-SS-454-180621</w:t>
        </w:r>
      </w:hyperlink>
    </w:p>
    <w:p w14:paraId="073A9669" w14:textId="5386D2DE" w:rsidR="00E75CF7" w:rsidRDefault="00E75CF7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E75CF7">
        <w:rPr>
          <w:rStyle w:val="Hyperlink"/>
          <w:color w:val="000000" w:themeColor="text1"/>
          <w:u w:val="none"/>
          <w:lang w:val="en-US"/>
        </w:rPr>
        <w:t>chevelle68.jpg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13" w:history="1">
        <w:r w:rsidRPr="004075E4">
          <w:rPr>
            <w:rStyle w:val="Hyperlink"/>
            <w:lang w:val="en-US"/>
          </w:rPr>
          <w:t>https://www.mecum.com/lots/SC0519-371993/1968-chevrolet-chevelle/</w:t>
        </w:r>
      </w:hyperlink>
    </w:p>
    <w:p w14:paraId="6DA8F004" w14:textId="65EF0563" w:rsidR="00E75CF7" w:rsidRDefault="00E75CF7" w:rsidP="00E75CF7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E75CF7">
        <w:rPr>
          <w:rStyle w:val="Hyperlink"/>
          <w:color w:val="000000" w:themeColor="text1"/>
          <w:u w:val="none"/>
          <w:lang w:val="en-US"/>
        </w:rPr>
        <w:t>chevelle71.jpg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14" w:history="1">
        <w:r w:rsidRPr="004075E4">
          <w:rPr>
            <w:rStyle w:val="Hyperlink"/>
            <w:lang w:val="en-US"/>
          </w:rPr>
          <w:t>https://www.mecum.com/lots/CA0814-190004/1971-chevrolet-chevelle-heavy-chevy/</w:t>
        </w:r>
      </w:hyperlink>
    </w:p>
    <w:p w14:paraId="783FCF8D" w14:textId="77777777" w:rsidR="00E75CF7" w:rsidRPr="00E75CF7" w:rsidRDefault="00E75CF7" w:rsidP="00E75CF7">
      <w:pPr>
        <w:spacing w:after="0" w:line="240" w:lineRule="auto"/>
        <w:rPr>
          <w:color w:val="000000" w:themeColor="text1"/>
          <w:lang w:val="en-US"/>
        </w:rPr>
      </w:pPr>
    </w:p>
    <w:p w14:paraId="2B44E27A" w14:textId="77777777" w:rsidR="00E75CF7" w:rsidRPr="00E75CF7" w:rsidRDefault="00E75CF7" w:rsidP="00F70089">
      <w:pPr>
        <w:spacing w:after="0" w:line="240" w:lineRule="auto"/>
        <w:rPr>
          <w:color w:val="0563C1" w:themeColor="hyperlink"/>
          <w:lang w:val="en-US"/>
        </w:rPr>
      </w:pPr>
    </w:p>
    <w:p w14:paraId="0B0AEBFA" w14:textId="341E29BF" w:rsidR="00081986" w:rsidRDefault="00554474" w:rsidP="00F70089">
      <w:pPr>
        <w:spacing w:after="0" w:line="240" w:lineRule="auto"/>
        <w:rPr>
          <w:lang w:val="en-US"/>
        </w:rPr>
      </w:pPr>
      <w:r>
        <w:rPr>
          <w:lang w:val="en-US"/>
        </w:rPr>
        <w:t>b991.</w:t>
      </w:r>
      <w:r w:rsidR="00E75CF7">
        <w:rPr>
          <w:lang w:val="en-US"/>
        </w:rPr>
        <w:t>jpg</w:t>
      </w:r>
      <w:r>
        <w:rPr>
          <w:lang w:val="en-US"/>
        </w:rPr>
        <w:t xml:space="preserve">:  </w:t>
      </w:r>
      <w:hyperlink r:id="rId15" w:history="1">
        <w:r w:rsidRPr="007623F3">
          <w:rPr>
            <w:rStyle w:val="Hyperlink"/>
            <w:lang w:val="en-US"/>
          </w:rPr>
          <w:t>https://www.tvinsider.com/949404/brooklyn-nine-nine-police-brutality-season-8-storyline/</w:t>
        </w:r>
      </w:hyperlink>
    </w:p>
    <w:p w14:paraId="4E36A008" w14:textId="6C0F9782" w:rsidR="00554474" w:rsidRDefault="00554474" w:rsidP="00F70089">
      <w:pPr>
        <w:spacing w:after="0" w:line="240" w:lineRule="auto"/>
        <w:rPr>
          <w:lang w:val="en-US"/>
        </w:rPr>
      </w:pPr>
      <w:r>
        <w:rPr>
          <w:lang w:val="en-US"/>
        </w:rPr>
        <w:t>post.</w:t>
      </w:r>
      <w:r w:rsidR="00E75CF7">
        <w:rPr>
          <w:lang w:val="en-US"/>
        </w:rPr>
        <w:t>jpg</w:t>
      </w:r>
      <w:r>
        <w:rPr>
          <w:lang w:val="en-US"/>
        </w:rPr>
        <w:t xml:space="preserve">: </w:t>
      </w:r>
      <w:hyperlink r:id="rId16" w:history="1">
        <w:r w:rsidRPr="007623F3">
          <w:rPr>
            <w:rStyle w:val="Hyperlink"/>
            <w:lang w:val="en-US"/>
          </w:rPr>
          <w:t>https://www.pinterest.ie/pin/389631805266435293/?amp_client_id=CLIENT_ID%28_%29&amp;mweb_unauth_id=&amp;amp_url=https%3A%2F%2Fwww.pinterest.com%2Famp%2Fpin%2F389631805266435293%2F&amp;amp_expand=true</w:t>
        </w:r>
      </w:hyperlink>
    </w:p>
    <w:p w14:paraId="0B90BFC8" w14:textId="56A0193F" w:rsidR="00E75CF7" w:rsidRDefault="00554474" w:rsidP="00F70089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>tommy.</w:t>
      </w:r>
      <w:r w:rsidR="00E75CF7">
        <w:rPr>
          <w:lang w:val="en-US"/>
        </w:rPr>
        <w:t>jpg</w:t>
      </w:r>
      <w:r>
        <w:rPr>
          <w:lang w:val="en-US"/>
        </w:rPr>
        <w:t xml:space="preserve">: </w:t>
      </w:r>
      <w:hyperlink r:id="rId17" w:history="1">
        <w:r w:rsidRPr="007623F3">
          <w:rPr>
            <w:rStyle w:val="Hyperlink"/>
            <w:lang w:val="en-US"/>
          </w:rPr>
          <w:t>https://nyla-hurst.blogspot.com/2021/04/tommy-shelby-peaky-blinders-wallpaper.html</w:t>
        </w:r>
      </w:hyperlink>
    </w:p>
    <w:p w14:paraId="6CCC3AE0" w14:textId="56F5777A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>dazed3.jpg</w:t>
      </w:r>
      <w:r>
        <w:rPr>
          <w:lang w:val="en-US"/>
        </w:rPr>
        <w:t xml:space="preserve">: </w:t>
      </w:r>
      <w:hyperlink r:id="rId18" w:history="1">
        <w:r w:rsidRPr="004075E4">
          <w:rPr>
            <w:rStyle w:val="Hyperlink"/>
            <w:lang w:val="en-US"/>
          </w:rPr>
          <w:t>https://wallpapercave.com/dazed-and-confused-desktop-wallpapers</w:t>
        </w:r>
      </w:hyperlink>
    </w:p>
    <w:p w14:paraId="71FB8FCB" w14:textId="7CAA0A18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>smileWoman</w:t>
      </w:r>
      <w:r>
        <w:rPr>
          <w:lang w:val="en-US"/>
        </w:rPr>
        <w:t>.jpg</w:t>
      </w:r>
      <w:r>
        <w:rPr>
          <w:lang w:val="en-US"/>
        </w:rPr>
        <w:t xml:space="preserve">: </w:t>
      </w:r>
      <w:hyperlink r:id="rId19" w:history="1">
        <w:r w:rsidRPr="004075E4">
          <w:rPr>
            <w:rStyle w:val="Hyperlink"/>
            <w:lang w:val="en-US"/>
          </w:rPr>
          <w:t>https://www.healthline.com/health/types-of-smiles</w:t>
        </w:r>
      </w:hyperlink>
    </w:p>
    <w:p w14:paraId="52FDECE3" w14:textId="2095F6DC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>smileMan</w:t>
      </w:r>
      <w:r>
        <w:rPr>
          <w:lang w:val="en-US"/>
        </w:rPr>
        <w:t>.jpg</w:t>
      </w:r>
      <w:r>
        <w:rPr>
          <w:lang w:val="en-US"/>
        </w:rPr>
        <w:t xml:space="preserve">: </w:t>
      </w:r>
      <w:hyperlink r:id="rId20" w:history="1">
        <w:r w:rsidRPr="004075E4">
          <w:rPr>
            <w:rStyle w:val="Hyperlink"/>
            <w:lang w:val="en-US"/>
          </w:rPr>
          <w:t>https://www.plowzandmowz.com/smiling-man/</w:t>
        </w:r>
      </w:hyperlink>
    </w:p>
    <w:p w14:paraId="7275A1B8" w14:textId="0FD61312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>leo.p</w:t>
      </w:r>
      <w:r>
        <w:rPr>
          <w:lang w:val="en-US"/>
        </w:rPr>
        <w:t>n</w:t>
      </w:r>
      <w:r>
        <w:rPr>
          <w:lang w:val="en-US"/>
        </w:rPr>
        <w:t xml:space="preserve">g: </w:t>
      </w:r>
      <w:hyperlink r:id="rId21" w:history="1">
        <w:r w:rsidRPr="004075E4">
          <w:rPr>
            <w:rStyle w:val="Hyperlink"/>
            <w:lang w:val="en-US"/>
          </w:rPr>
          <w:t>https://www.self.com/story/leonardo-dicaprio-is-the-internets-most-beloved-actor</w:t>
        </w:r>
      </w:hyperlink>
    </w:p>
    <w:p w14:paraId="25CA0735" w14:textId="77777777" w:rsidR="00E75CF7" w:rsidRDefault="00E75CF7" w:rsidP="00E75CF7">
      <w:pPr>
        <w:spacing w:after="0" w:line="240" w:lineRule="auto"/>
        <w:rPr>
          <w:lang w:val="en-US"/>
        </w:rPr>
      </w:pPr>
      <w:r>
        <w:rPr>
          <w:lang w:val="en-US"/>
        </w:rPr>
        <w:t xml:space="preserve">matthew.png: </w:t>
      </w:r>
      <w:hyperlink r:id="rId22" w:history="1">
        <w:r w:rsidRPr="004075E4">
          <w:rPr>
            <w:rStyle w:val="Hyperlink"/>
            <w:lang w:val="en-US"/>
          </w:rPr>
          <w:t>https://wallpapercave.com/matthew-mcconaughey-wallpapers</w:t>
        </w:r>
      </w:hyperlink>
    </w:p>
    <w:p w14:paraId="6FF26677" w14:textId="1D4CACD2" w:rsidR="00554474" w:rsidRDefault="00554474" w:rsidP="00F70089">
      <w:pPr>
        <w:spacing w:after="0" w:line="240" w:lineRule="auto"/>
        <w:rPr>
          <w:lang w:val="en-US"/>
        </w:rPr>
      </w:pPr>
    </w:p>
    <w:p w14:paraId="218EB9C0" w14:textId="19C18C45" w:rsidR="00E3247B" w:rsidRDefault="00974AFD" w:rsidP="00F70089">
      <w:pPr>
        <w:spacing w:after="0" w:line="240" w:lineRule="auto"/>
        <w:rPr>
          <w:lang w:val="en-US"/>
        </w:rPr>
      </w:pPr>
      <w:r>
        <w:rPr>
          <w:lang w:val="en-US"/>
        </w:rPr>
        <w:t xml:space="preserve">numberPlate.jpg: </w:t>
      </w:r>
      <w:hyperlink r:id="rId23" w:history="1">
        <w:r w:rsidRPr="008D2BF1">
          <w:rPr>
            <w:rStyle w:val="Hyperlink"/>
            <w:lang w:val="en-US"/>
          </w:rPr>
          <w:t>https://licenseplatemania.com/landenpaginas/rusland.htm</w:t>
        </w:r>
      </w:hyperlink>
    </w:p>
    <w:p w14:paraId="3BEDD0B9" w14:textId="70158B3E" w:rsidR="00974AFD" w:rsidRDefault="00974AFD" w:rsidP="00F70089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 xml:space="preserve">numberPlate1.jpg: </w:t>
      </w:r>
      <w:hyperlink r:id="rId24" w:history="1">
        <w:r w:rsidRPr="008D2BF1">
          <w:rPr>
            <w:rStyle w:val="Hyperlink"/>
            <w:lang w:val="en-US"/>
          </w:rPr>
          <w:t>https://platesmania.com/ru/nomer11962743</w:t>
        </w:r>
      </w:hyperlink>
    </w:p>
    <w:p w14:paraId="2C0185D8" w14:textId="51EEEF88" w:rsidR="001E6382" w:rsidRDefault="001E6382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1E6382">
        <w:rPr>
          <w:rStyle w:val="Hyperlink"/>
          <w:color w:val="000000" w:themeColor="text1"/>
          <w:u w:val="none"/>
          <w:lang w:val="en-US"/>
        </w:rPr>
        <w:t>numberPlate2.jpg</w:t>
      </w:r>
      <w:r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25" w:history="1">
        <w:r w:rsidRPr="004075E4">
          <w:rPr>
            <w:rStyle w:val="Hyperlink"/>
            <w:lang w:val="en-US"/>
          </w:rPr>
          <w:t>https://www.roadpol.eu/index.php/numbers-reveal-illegal-russian-licence-plates</w:t>
        </w:r>
      </w:hyperlink>
    </w:p>
    <w:p w14:paraId="26D3460D" w14:textId="1A42C0A2" w:rsidR="001E6382" w:rsidRDefault="001E6382" w:rsidP="00F70089">
      <w:pPr>
        <w:spacing w:after="0" w:line="240" w:lineRule="auto"/>
        <w:rPr>
          <w:rStyle w:val="Hyperlink"/>
          <w:color w:val="000000" w:themeColor="text1"/>
          <w:u w:val="none"/>
          <w:lang w:val="en-US"/>
        </w:rPr>
      </w:pPr>
      <w:r w:rsidRPr="001E6382">
        <w:rPr>
          <w:rStyle w:val="Hyperlink"/>
          <w:color w:val="000000" w:themeColor="text1"/>
          <w:u w:val="none"/>
          <w:lang w:val="en-US"/>
        </w:rPr>
        <w:t>numberPlate</w:t>
      </w:r>
      <w:r>
        <w:rPr>
          <w:rStyle w:val="Hyperlink"/>
          <w:color w:val="000000" w:themeColor="text1"/>
          <w:u w:val="none"/>
          <w:lang w:val="en-US"/>
        </w:rPr>
        <w:t>3</w:t>
      </w:r>
      <w:r w:rsidRPr="001E6382">
        <w:rPr>
          <w:rStyle w:val="Hyperlink"/>
          <w:color w:val="000000" w:themeColor="text1"/>
          <w:u w:val="none"/>
          <w:lang w:val="en-US"/>
        </w:rPr>
        <w:t xml:space="preserve">.jpg: </w:t>
      </w:r>
      <w:hyperlink r:id="rId26" w:history="1">
        <w:r w:rsidR="00E75CF7" w:rsidRPr="004075E4">
          <w:rPr>
            <w:rStyle w:val="Hyperlink"/>
            <w:lang w:val="en-US"/>
          </w:rPr>
          <w:t>https://www.rbth.com/lifestyle/334097-russian-license-plates</w:t>
        </w:r>
      </w:hyperlink>
    </w:p>
    <w:p w14:paraId="4DE37684" w14:textId="3F50AE82" w:rsidR="00974AFD" w:rsidRDefault="00974AFD" w:rsidP="00F70089">
      <w:pPr>
        <w:spacing w:after="0" w:line="240" w:lineRule="auto"/>
        <w:rPr>
          <w:lang w:val="en-US"/>
        </w:rPr>
      </w:pPr>
    </w:p>
    <w:p w14:paraId="19B75155" w14:textId="77777777" w:rsidR="00554474" w:rsidRDefault="00554474" w:rsidP="00F70089">
      <w:pPr>
        <w:spacing w:after="0" w:line="240" w:lineRule="auto"/>
        <w:rPr>
          <w:lang w:val="en-US"/>
        </w:rPr>
      </w:pPr>
    </w:p>
    <w:p w14:paraId="1D6A1152" w14:textId="08A4B03D" w:rsidR="00081986" w:rsidRPr="0096027A" w:rsidRDefault="00081986" w:rsidP="00F70089">
      <w:pPr>
        <w:spacing w:after="0" w:line="240" w:lineRule="auto"/>
        <w:rPr>
          <w:b/>
          <w:bCs/>
          <w:u w:val="single"/>
          <w:lang w:val="en-US"/>
        </w:rPr>
      </w:pPr>
      <w:r w:rsidRPr="0096027A">
        <w:rPr>
          <w:b/>
          <w:bCs/>
          <w:u w:val="single"/>
          <w:lang w:val="en-US"/>
        </w:rPr>
        <w:t>Videos:</w:t>
      </w:r>
    </w:p>
    <w:p w14:paraId="3C14DA1C" w14:textId="3AE10619" w:rsidR="000C6D4F" w:rsidRDefault="00081986" w:rsidP="00F70089">
      <w:pPr>
        <w:spacing w:after="0" w:line="240" w:lineRule="auto"/>
        <w:rPr>
          <w:rStyle w:val="Hyperlink"/>
          <w:lang w:val="en-US"/>
        </w:rPr>
      </w:pPr>
      <w:r>
        <w:rPr>
          <w:lang w:val="en-US"/>
        </w:rPr>
        <w:t>cars.mp4</w:t>
      </w:r>
      <w:r w:rsidR="000C6D4F">
        <w:rPr>
          <w:lang w:val="en-US"/>
        </w:rPr>
        <w:t xml:space="preserve">: </w:t>
      </w:r>
      <w:hyperlink r:id="rId27" w:history="1">
        <w:r w:rsidR="000C6D4F" w:rsidRPr="00CE7535">
          <w:rPr>
            <w:rStyle w:val="Hyperlink"/>
            <w:lang w:val="en-US"/>
          </w:rPr>
          <w:t>https://pixabay.com/videos/traffic-car-highway-street-27260/</w:t>
        </w:r>
      </w:hyperlink>
    </w:p>
    <w:p w14:paraId="201E4BD2" w14:textId="4CD39742" w:rsidR="008C7E4D" w:rsidRDefault="008C7E4D" w:rsidP="00F70089">
      <w:pPr>
        <w:spacing w:after="0" w:line="240" w:lineRule="auto"/>
        <w:rPr>
          <w:rStyle w:val="Hyperlink"/>
          <w:u w:val="none"/>
          <w:lang w:val="en-US"/>
        </w:rPr>
      </w:pPr>
      <w:r w:rsidRPr="008C7E4D">
        <w:rPr>
          <w:rStyle w:val="Hyperlink"/>
          <w:color w:val="000000" w:themeColor="text1"/>
          <w:u w:val="none"/>
          <w:lang w:val="en-US"/>
        </w:rPr>
        <w:t>numberPlateVid.mp</w:t>
      </w:r>
      <w:r w:rsidR="00E75CF7">
        <w:rPr>
          <w:rStyle w:val="Hyperlink"/>
          <w:color w:val="000000" w:themeColor="text1"/>
          <w:u w:val="none"/>
          <w:lang w:val="en-US"/>
        </w:rPr>
        <w:t>4</w:t>
      </w:r>
      <w:r w:rsidRPr="008C7E4D">
        <w:rPr>
          <w:rStyle w:val="Hyperlink"/>
          <w:color w:val="000000" w:themeColor="text1"/>
          <w:u w:val="none"/>
          <w:lang w:val="en-US"/>
        </w:rPr>
        <w:t xml:space="preserve">: </w:t>
      </w:r>
      <w:hyperlink r:id="rId28" w:history="1">
        <w:r w:rsidRPr="004F1788">
          <w:rPr>
            <w:rStyle w:val="Hyperlink"/>
            <w:lang w:val="en-US"/>
          </w:rPr>
          <w:t>https://www.youtube.com/watch?v=18f3-Znp32I</w:t>
        </w:r>
      </w:hyperlink>
    </w:p>
    <w:p w14:paraId="6DFEA47E" w14:textId="77777777" w:rsidR="00081986" w:rsidRDefault="00081986" w:rsidP="00F70089">
      <w:pPr>
        <w:spacing w:line="240" w:lineRule="auto"/>
        <w:rPr>
          <w:lang w:val="en-US"/>
        </w:rPr>
      </w:pPr>
    </w:p>
    <w:p w14:paraId="070799D9" w14:textId="7A832007" w:rsidR="00E75CF7" w:rsidRPr="0096027A" w:rsidRDefault="00E75CF7" w:rsidP="00E75CF7">
      <w:pPr>
        <w:spacing w:after="0" w:line="240" w:lineRule="auto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Classifiers</w:t>
      </w:r>
      <w:r w:rsidRPr="0096027A">
        <w:rPr>
          <w:b/>
          <w:bCs/>
          <w:u w:val="single"/>
          <w:lang w:val="en-US"/>
        </w:rPr>
        <w:t>:</w:t>
      </w:r>
    </w:p>
    <w:p w14:paraId="2FEB6005" w14:textId="050CBA4D" w:rsidR="000C6D4F" w:rsidRDefault="00F70089" w:rsidP="00F70089">
      <w:pPr>
        <w:spacing w:after="0" w:line="240" w:lineRule="auto"/>
        <w:rPr>
          <w:lang w:val="en-US"/>
        </w:rPr>
      </w:pPr>
      <w:r>
        <w:rPr>
          <w:lang w:val="en-US"/>
        </w:rPr>
        <w:t xml:space="preserve">Haarcascade </w:t>
      </w:r>
      <w:r w:rsidR="0067329D">
        <w:rPr>
          <w:lang w:val="en-US"/>
        </w:rPr>
        <w:t>xml files s</w:t>
      </w:r>
      <w:r>
        <w:rPr>
          <w:lang w:val="en-US"/>
        </w:rPr>
        <w:t>ourced from</w:t>
      </w:r>
      <w:r w:rsidR="00350A74">
        <w:rPr>
          <w:lang w:val="en-US"/>
        </w:rPr>
        <w:t xml:space="preserve">: </w:t>
      </w:r>
      <w:hyperlink r:id="rId29" w:history="1">
        <w:r w:rsidR="00350A74" w:rsidRPr="004075E4">
          <w:rPr>
            <w:rStyle w:val="Hyperlink"/>
            <w:lang w:val="en-US"/>
          </w:rPr>
          <w:t>https://github.com/opencv/opencv/tree/master/data/haarcascades</w:t>
        </w:r>
      </w:hyperlink>
    </w:p>
    <w:p w14:paraId="5453BE5D" w14:textId="77777777" w:rsidR="00E75CF7" w:rsidRDefault="00E75CF7" w:rsidP="00F70089">
      <w:pPr>
        <w:spacing w:after="0" w:line="240" w:lineRule="auto"/>
        <w:rPr>
          <w:lang w:val="en-US"/>
        </w:rPr>
      </w:pPr>
    </w:p>
    <w:p w14:paraId="43E6F135" w14:textId="3FCCA44F" w:rsidR="006B6F07" w:rsidRDefault="006B6F07">
      <w:pPr>
        <w:rPr>
          <w:b/>
          <w:bCs/>
          <w:lang w:val="en-US"/>
        </w:rPr>
      </w:pPr>
      <w:r w:rsidRPr="00A93285">
        <w:rPr>
          <w:color w:val="000000" w:themeColor="text1"/>
          <w:lang w:val="en-US"/>
        </w:rPr>
        <w:t>lbpcascade_frontalface_improved.xml</w:t>
      </w:r>
      <w:r>
        <w:rPr>
          <w:color w:val="000000" w:themeColor="text1"/>
          <w:lang w:val="en-US"/>
        </w:rPr>
        <w:t xml:space="preserve">: </w:t>
      </w:r>
      <w:hyperlink r:id="rId30" w:history="1">
        <w:r w:rsidRPr="006B6F07">
          <w:rPr>
            <w:rStyle w:val="Hyperlink"/>
            <w:lang w:val="en-US"/>
          </w:rPr>
          <w:t>https://github.com/shamangary/SSR-Net/blob/master/demo/lbpcascade_frontalface_improved.xml</w:t>
        </w:r>
      </w:hyperlink>
    </w:p>
    <w:p w14:paraId="107EB055" w14:textId="77777777" w:rsidR="006B6F07" w:rsidRDefault="006B6F07">
      <w:pPr>
        <w:rPr>
          <w:b/>
          <w:bCs/>
          <w:lang w:val="en-US"/>
        </w:rPr>
      </w:pPr>
    </w:p>
    <w:p w14:paraId="5A2EEEEC" w14:textId="77777777" w:rsidR="00350A74" w:rsidRPr="00F70089" w:rsidRDefault="00350A74">
      <w:pPr>
        <w:rPr>
          <w:b/>
          <w:bCs/>
          <w:lang w:val="en-US"/>
        </w:rPr>
      </w:pPr>
    </w:p>
    <w:sectPr w:rsidR="00350A74" w:rsidRPr="00F700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51B93"/>
    <w:multiLevelType w:val="hybridMultilevel"/>
    <w:tmpl w:val="0D942376"/>
    <w:lvl w:ilvl="0" w:tplc="0E9E2E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AB16EA"/>
    <w:multiLevelType w:val="hybridMultilevel"/>
    <w:tmpl w:val="CF824384"/>
    <w:lvl w:ilvl="0" w:tplc="D964680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A870B6"/>
    <w:multiLevelType w:val="hybridMultilevel"/>
    <w:tmpl w:val="7F9E4A66"/>
    <w:lvl w:ilvl="0" w:tplc="EB98EA9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16944834">
    <w:abstractNumId w:val="1"/>
  </w:num>
  <w:num w:numId="2" w16cid:durableId="1130590506">
    <w:abstractNumId w:val="2"/>
  </w:num>
  <w:num w:numId="3" w16cid:durableId="20557639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A36"/>
    <w:rsid w:val="00006CE6"/>
    <w:rsid w:val="00081986"/>
    <w:rsid w:val="000C6D4F"/>
    <w:rsid w:val="000D3335"/>
    <w:rsid w:val="000E7F55"/>
    <w:rsid w:val="00116A36"/>
    <w:rsid w:val="001935FF"/>
    <w:rsid w:val="001C1362"/>
    <w:rsid w:val="001E6382"/>
    <w:rsid w:val="002631D0"/>
    <w:rsid w:val="00335170"/>
    <w:rsid w:val="00350A74"/>
    <w:rsid w:val="00351842"/>
    <w:rsid w:val="00371F9C"/>
    <w:rsid w:val="00393849"/>
    <w:rsid w:val="004A1067"/>
    <w:rsid w:val="004A4CFD"/>
    <w:rsid w:val="004B0327"/>
    <w:rsid w:val="005457BF"/>
    <w:rsid w:val="00554474"/>
    <w:rsid w:val="0067329D"/>
    <w:rsid w:val="006A6669"/>
    <w:rsid w:val="006B6F07"/>
    <w:rsid w:val="007208D5"/>
    <w:rsid w:val="00731262"/>
    <w:rsid w:val="00794066"/>
    <w:rsid w:val="007C0EEC"/>
    <w:rsid w:val="008C7E4D"/>
    <w:rsid w:val="008F422C"/>
    <w:rsid w:val="0096027A"/>
    <w:rsid w:val="00974AFD"/>
    <w:rsid w:val="00A7564E"/>
    <w:rsid w:val="00A9261D"/>
    <w:rsid w:val="00A93285"/>
    <w:rsid w:val="00B5098C"/>
    <w:rsid w:val="00E167C1"/>
    <w:rsid w:val="00E204B7"/>
    <w:rsid w:val="00E2774B"/>
    <w:rsid w:val="00E3247B"/>
    <w:rsid w:val="00E75CF7"/>
    <w:rsid w:val="00E96A25"/>
    <w:rsid w:val="00F51037"/>
    <w:rsid w:val="00F537F9"/>
    <w:rsid w:val="00F70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6514B"/>
  <w15:chartTrackingRefBased/>
  <w15:docId w15:val="{9775ED78-39DE-4EE7-A03B-131C1816A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6D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6D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1986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537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39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mecum.com/lots/SC0519-371993/1968-chevrolet-chevelle/" TargetMode="External"/><Relationship Id="rId18" Type="http://schemas.openxmlformats.org/officeDocument/2006/relationships/hyperlink" Target="https://wallpapercave.com/dazed-and-confused-desktop-wallpapers" TargetMode="External"/><Relationship Id="rId26" Type="http://schemas.openxmlformats.org/officeDocument/2006/relationships/hyperlink" Target="https://www.rbth.com/lifestyle/334097-russian-license-plate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self.com/story/leonardo-dicaprio-is-the-internets-most-beloved-actor" TargetMode="External"/><Relationship Id="rId7" Type="http://schemas.openxmlformats.org/officeDocument/2006/relationships/image" Target="media/image3.png"/><Relationship Id="rId12" Type="http://schemas.openxmlformats.org/officeDocument/2006/relationships/hyperlink" Target="https://www.barrett-jackson.com/Events/Event/Details/1970-CHEVROLET-CHEVELLE-SS-454-180621" TargetMode="External"/><Relationship Id="rId17" Type="http://schemas.openxmlformats.org/officeDocument/2006/relationships/hyperlink" Target="https://nyla-hurst.blogspot.com/2021/04/tommy-shelby-peaky-blinders-wallpaper.html" TargetMode="External"/><Relationship Id="rId25" Type="http://schemas.openxmlformats.org/officeDocument/2006/relationships/hyperlink" Target="https://www.roadpol.eu/index.php/numbers-reveal-illegal-russian-licence-plates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pinterest.ie/pin/389631805266435293/?amp_client_id=CLIENT_ID%28_%29&amp;mweb_unauth_id=&amp;amp_url=https%3A%2F%2Fwww.pinterest.com%2Famp%2Fpin%2F389631805266435293%2F&amp;amp_expand=true" TargetMode="External"/><Relationship Id="rId20" Type="http://schemas.openxmlformats.org/officeDocument/2006/relationships/hyperlink" Target="https://www.plowzandmowz.com/smiling-man/" TargetMode="External"/><Relationship Id="rId29" Type="http://schemas.openxmlformats.org/officeDocument/2006/relationships/hyperlink" Target="https://github.com/opencv/opencv/tree/master/data/haarcascade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riversed.com/trending/the-best-defense-preparing-to-share-the-road-with-self-driving-cars" TargetMode="External"/><Relationship Id="rId24" Type="http://schemas.openxmlformats.org/officeDocument/2006/relationships/hyperlink" Target="https://platesmania.com/ru/nomer11962743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www.tvinsider.com/949404/brooklyn-nine-nine-police-brutality-season-8-storyline/" TargetMode="External"/><Relationship Id="rId23" Type="http://schemas.openxmlformats.org/officeDocument/2006/relationships/hyperlink" Target="https://licenseplatemania.com/landenpaginas/rusland.htm" TargetMode="External"/><Relationship Id="rId28" Type="http://schemas.openxmlformats.org/officeDocument/2006/relationships/hyperlink" Target="https://www.youtube.com/watch?v=18f3-Znp32I" TargetMode="External"/><Relationship Id="rId10" Type="http://schemas.openxmlformats.org/officeDocument/2006/relationships/hyperlink" Target="https://pixabay.com/photos/highway-city-cars-traffic-road-7213206/" TargetMode="External"/><Relationship Id="rId19" Type="http://schemas.openxmlformats.org/officeDocument/2006/relationships/hyperlink" Target="https://www.healthline.com/health/types-of-smiles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mecum.com/lots/CA0814-190004/1971-chevrolet-chevelle-heavy-chevy/" TargetMode="External"/><Relationship Id="rId22" Type="http://schemas.openxmlformats.org/officeDocument/2006/relationships/hyperlink" Target="https://wallpapercave.com/matthew-mcconaughey-wallpapers" TargetMode="External"/><Relationship Id="rId27" Type="http://schemas.openxmlformats.org/officeDocument/2006/relationships/hyperlink" Target="https://pixabay.com/videos/traffic-car-highway-street-27260/" TargetMode="External"/><Relationship Id="rId30" Type="http://schemas.openxmlformats.org/officeDocument/2006/relationships/hyperlink" Target="https://github.com/shamangary/SSR-Net/blob/master/demo/lbpcascade_frontalface_improved.x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4</Pages>
  <Words>707</Words>
  <Characters>4035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Liam Ross</dc:creator>
  <cp:keywords/>
  <dc:description/>
  <cp:lastModifiedBy>Liam Ross</cp:lastModifiedBy>
  <cp:revision>49</cp:revision>
  <dcterms:created xsi:type="dcterms:W3CDTF">2022-11-27T23:20:00Z</dcterms:created>
  <dcterms:modified xsi:type="dcterms:W3CDTF">2022-12-05T22:22:00Z</dcterms:modified>
</cp:coreProperties>
</file>